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7C" w:rsidRPr="00A454D7" w:rsidRDefault="008075E8" w:rsidP="00BD63F0">
      <w:pPr>
        <w:rPr>
          <w:rFonts w:ascii="Times New Roman" w:hAnsi="Times New Roman" w:cs="Times New Roman"/>
          <w:b/>
          <w:szCs w:val="24"/>
        </w:rPr>
      </w:pPr>
      <w:r w:rsidRPr="00A454D7">
        <w:rPr>
          <w:rFonts w:ascii="Times New Roman" w:hAnsi="Times New Roman" w:cs="Times New Roman"/>
          <w:b/>
          <w:noProof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 wp14:anchorId="25755A45" wp14:editId="2214D81E">
            <wp:simplePos x="0" y="0"/>
            <wp:positionH relativeFrom="column">
              <wp:posOffset>3449955</wp:posOffset>
            </wp:positionH>
            <wp:positionV relativeFrom="paragraph">
              <wp:posOffset>-26035</wp:posOffset>
            </wp:positionV>
            <wp:extent cx="570587" cy="546100"/>
            <wp:effectExtent l="0" t="0" r="1270" b="635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domecek maly1(1)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87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594">
        <w:rPr>
          <w:rFonts w:ascii="Times New Roman" w:hAnsi="Times New Roman" w:cs="Times New Roman"/>
          <w:b/>
          <w:noProof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2540</wp:posOffset>
            </wp:positionV>
            <wp:extent cx="2505075" cy="5143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Z černobíl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EDA" w:rsidRPr="00A454D7" w:rsidRDefault="00935EDA" w:rsidP="00D2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5EDA" w:rsidRPr="00A454D7" w:rsidRDefault="00935EDA" w:rsidP="00202DA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72190" w:rsidRPr="00A454D7" w:rsidRDefault="00872190" w:rsidP="00D2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72190" w:rsidRPr="00A454D7" w:rsidRDefault="00872190" w:rsidP="00D2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21976" w:rsidRPr="00654CF5" w:rsidRDefault="009E397C" w:rsidP="00D2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4CF5">
        <w:rPr>
          <w:rFonts w:ascii="Times New Roman" w:hAnsi="Times New Roman" w:cs="Times New Roman"/>
          <w:b/>
          <w:sz w:val="24"/>
          <w:szCs w:val="28"/>
        </w:rPr>
        <w:t>Centrum sociálních služeb Ostrava</w:t>
      </w:r>
      <w:r w:rsidR="00565AE8" w:rsidRPr="00654CF5">
        <w:rPr>
          <w:rFonts w:ascii="Times New Roman" w:hAnsi="Times New Roman" w:cs="Times New Roman"/>
          <w:b/>
          <w:sz w:val="24"/>
          <w:szCs w:val="28"/>
        </w:rPr>
        <w:t>,</w:t>
      </w:r>
      <w:r w:rsidRPr="00654CF5">
        <w:rPr>
          <w:rFonts w:ascii="Times New Roman" w:hAnsi="Times New Roman" w:cs="Times New Roman"/>
          <w:b/>
          <w:sz w:val="24"/>
          <w:szCs w:val="28"/>
        </w:rPr>
        <w:t xml:space="preserve"> o.p.s.</w:t>
      </w:r>
    </w:p>
    <w:p w:rsidR="00DA0702" w:rsidRPr="00654CF5" w:rsidRDefault="009E397C" w:rsidP="002E111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54CF5">
        <w:rPr>
          <w:rFonts w:ascii="Times New Roman" w:hAnsi="Times New Roman" w:cs="Times New Roman"/>
          <w:b/>
          <w:szCs w:val="24"/>
        </w:rPr>
        <w:t>nabízí od 1. 1. 2018 občanům podporu a pomoc v rámci sociální služby</w:t>
      </w:r>
    </w:p>
    <w:p w:rsidR="002E1116" w:rsidRPr="00654CF5" w:rsidRDefault="002E1116" w:rsidP="00BD63F0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4A196F" w:rsidRPr="00654CF5" w:rsidRDefault="00D06171" w:rsidP="00D2197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54CF5">
        <w:rPr>
          <w:rFonts w:ascii="Times New Roman" w:hAnsi="Times New Roman" w:cs="Times New Roman"/>
          <w:b/>
          <w:szCs w:val="24"/>
        </w:rPr>
        <w:t>P</w:t>
      </w:r>
      <w:r w:rsidR="004A196F" w:rsidRPr="00654CF5">
        <w:rPr>
          <w:rFonts w:ascii="Times New Roman" w:hAnsi="Times New Roman" w:cs="Times New Roman"/>
          <w:b/>
          <w:szCs w:val="24"/>
        </w:rPr>
        <w:t>ORADENSTVÍ PRO OBČANY</w:t>
      </w:r>
      <w:r w:rsidR="00BD63F0" w:rsidRPr="00654CF5">
        <w:rPr>
          <w:rFonts w:ascii="Times New Roman" w:hAnsi="Times New Roman" w:cs="Times New Roman"/>
          <w:b/>
          <w:szCs w:val="24"/>
        </w:rPr>
        <w:t xml:space="preserve">     </w:t>
      </w:r>
    </w:p>
    <w:p w:rsidR="00BD63F0" w:rsidRPr="00654CF5" w:rsidRDefault="004A196F" w:rsidP="00D2197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54CF5">
        <w:rPr>
          <w:rFonts w:ascii="Times New Roman" w:hAnsi="Times New Roman" w:cs="Times New Roman"/>
          <w:b/>
          <w:szCs w:val="24"/>
        </w:rPr>
        <w:t xml:space="preserve">Odborné sociální poradenství (§ 37 odst. 3) </w:t>
      </w:r>
    </w:p>
    <w:p w:rsidR="004B5E93" w:rsidRPr="00654CF5" w:rsidRDefault="004B5E93" w:rsidP="00D2197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35EDA" w:rsidRPr="00654CF5" w:rsidRDefault="00B82F11" w:rsidP="00D2197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54CF5">
        <w:rPr>
          <w:rFonts w:ascii="Times New Roman" w:hAnsi="Times New Roman" w:cs="Times New Roman"/>
          <w:b/>
          <w:noProof/>
          <w:szCs w:val="24"/>
          <w:lang w:eastAsia="cs-CZ"/>
        </w:rPr>
        <w:drawing>
          <wp:inline distT="0" distB="0" distL="0" distR="0">
            <wp:extent cx="3928759" cy="17621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enování_20180107_18410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535" cy="176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93" w:rsidRPr="00654CF5" w:rsidRDefault="004B5E93" w:rsidP="00D2197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A196F" w:rsidRPr="00654CF5" w:rsidRDefault="004A196F" w:rsidP="004B5E93">
      <w:pPr>
        <w:pStyle w:val="Odstavecseseznamem"/>
        <w:numPr>
          <w:ilvl w:val="0"/>
          <w:numId w:val="1"/>
        </w:numPr>
        <w:spacing w:after="60" w:line="240" w:lineRule="auto"/>
        <w:ind w:left="714" w:hanging="357"/>
        <w:rPr>
          <w:rFonts w:ascii="Times New Roman" w:hAnsi="Times New Roman" w:cs="Times New Roman"/>
          <w:b/>
          <w:sz w:val="20"/>
        </w:rPr>
      </w:pPr>
      <w:r w:rsidRPr="00654CF5">
        <w:rPr>
          <w:rFonts w:ascii="Times New Roman" w:hAnsi="Times New Roman" w:cs="Times New Roman"/>
          <w:b/>
          <w:sz w:val="20"/>
        </w:rPr>
        <w:t>Máte starosti se svým zdravím, nebo zdravím někoho blízkého?</w:t>
      </w:r>
    </w:p>
    <w:p w:rsidR="004A196F" w:rsidRPr="00654CF5" w:rsidRDefault="004A196F" w:rsidP="004B5E93">
      <w:pPr>
        <w:pStyle w:val="Odstavecseseznamem"/>
        <w:numPr>
          <w:ilvl w:val="0"/>
          <w:numId w:val="1"/>
        </w:numPr>
        <w:spacing w:after="60" w:line="240" w:lineRule="auto"/>
        <w:ind w:left="714" w:hanging="357"/>
        <w:rPr>
          <w:rFonts w:ascii="Times New Roman" w:hAnsi="Times New Roman" w:cs="Times New Roman"/>
          <w:b/>
          <w:sz w:val="20"/>
        </w:rPr>
      </w:pPr>
      <w:r w:rsidRPr="00654CF5">
        <w:rPr>
          <w:rFonts w:ascii="Times New Roman" w:hAnsi="Times New Roman" w:cs="Times New Roman"/>
          <w:b/>
          <w:sz w:val="20"/>
        </w:rPr>
        <w:t>Je pro vás těžké najít práci, bydlení, nebo řešíte nepříznivou finanční situaci?</w:t>
      </w:r>
    </w:p>
    <w:p w:rsidR="004A196F" w:rsidRPr="00654CF5" w:rsidRDefault="004A196F" w:rsidP="004B5E93">
      <w:pPr>
        <w:pStyle w:val="Odstavecseseznamem"/>
        <w:numPr>
          <w:ilvl w:val="0"/>
          <w:numId w:val="1"/>
        </w:numPr>
        <w:spacing w:after="60" w:line="240" w:lineRule="auto"/>
        <w:ind w:left="714" w:hanging="357"/>
        <w:rPr>
          <w:rFonts w:ascii="Times New Roman" w:hAnsi="Times New Roman" w:cs="Times New Roman"/>
          <w:b/>
          <w:sz w:val="20"/>
        </w:rPr>
      </w:pPr>
      <w:r w:rsidRPr="00654CF5">
        <w:rPr>
          <w:rFonts w:ascii="Times New Roman" w:hAnsi="Times New Roman" w:cs="Times New Roman"/>
          <w:b/>
          <w:sz w:val="20"/>
        </w:rPr>
        <w:t>Potřebujete pomoc v rodinných, partnerských nebo mezilidských vztazích?</w:t>
      </w:r>
    </w:p>
    <w:p w:rsidR="004B5E93" w:rsidRPr="00654CF5" w:rsidRDefault="004A196F" w:rsidP="004B5E93">
      <w:pPr>
        <w:pStyle w:val="Odstavecseseznamem"/>
        <w:numPr>
          <w:ilvl w:val="0"/>
          <w:numId w:val="1"/>
        </w:numPr>
        <w:spacing w:after="60" w:line="360" w:lineRule="auto"/>
        <w:rPr>
          <w:rFonts w:ascii="Times New Roman" w:hAnsi="Times New Roman" w:cs="Times New Roman"/>
          <w:b/>
          <w:szCs w:val="24"/>
        </w:rPr>
      </w:pPr>
      <w:r w:rsidRPr="00654CF5">
        <w:rPr>
          <w:rFonts w:ascii="Times New Roman" w:hAnsi="Times New Roman" w:cs="Times New Roman"/>
          <w:b/>
          <w:sz w:val="20"/>
        </w:rPr>
        <w:t>Nevíte si rady při vyřizování osobních záležitostí na úřadech?</w:t>
      </w:r>
    </w:p>
    <w:p w:rsidR="004B5E93" w:rsidRPr="00654CF5" w:rsidRDefault="004B5E93" w:rsidP="008C7593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935EDA" w:rsidRPr="00654CF5" w:rsidRDefault="008C7593" w:rsidP="008C7593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654CF5">
        <w:rPr>
          <w:rFonts w:ascii="Times New Roman" w:hAnsi="Times New Roman" w:cs="Times New Roman"/>
          <w:b/>
          <w:szCs w:val="24"/>
        </w:rPr>
        <w:t>Smyslem naší práce je pomoci vám najít cestu k řešení vašich problémů.</w:t>
      </w:r>
    </w:p>
    <w:p w:rsidR="004B5E93" w:rsidRPr="00654CF5" w:rsidRDefault="004B5E93" w:rsidP="008C7593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FB47BD" w:rsidRPr="00654CF5" w:rsidRDefault="00FB47BD" w:rsidP="008C7593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A454D7" w:rsidRPr="00654CF5" w:rsidRDefault="00A454D7" w:rsidP="008C7593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A454D7" w:rsidRPr="00654CF5" w:rsidRDefault="00303AC2" w:rsidP="00A454D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654CF5">
        <w:rPr>
          <w:sz w:val="20"/>
        </w:rPr>
        <w:t xml:space="preserve">   </w:t>
      </w:r>
      <w:hyperlink r:id="rId10" w:history="1">
        <w:r w:rsidR="000D34A8" w:rsidRPr="00654CF5">
          <w:rPr>
            <w:rStyle w:val="Hypertextovodkaz"/>
            <w:rFonts w:ascii="Times New Roman" w:hAnsi="Times New Roman" w:cs="Times New Roman"/>
            <w:b/>
            <w:color w:val="auto"/>
            <w:sz w:val="20"/>
          </w:rPr>
          <w:t>www.css-ostrava.cz</w:t>
        </w:r>
      </w:hyperlink>
      <w:r w:rsidR="000D34A8" w:rsidRPr="00654CF5">
        <w:rPr>
          <w:rFonts w:ascii="Times New Roman" w:hAnsi="Times New Roman" w:cs="Times New Roman"/>
          <w:b/>
          <w:sz w:val="20"/>
        </w:rPr>
        <w:t xml:space="preserve"> </w:t>
      </w:r>
      <w:r w:rsidR="00FB47BD" w:rsidRPr="00654CF5">
        <w:rPr>
          <w:rFonts w:ascii="Times New Roman" w:hAnsi="Times New Roman" w:cs="Times New Roman"/>
          <w:b/>
          <w:sz w:val="20"/>
        </w:rPr>
        <w:t xml:space="preserve"> </w:t>
      </w:r>
      <w:r w:rsidR="000D34A8" w:rsidRPr="00654CF5">
        <w:rPr>
          <w:rFonts w:ascii="Times New Roman" w:hAnsi="Times New Roman" w:cs="Times New Roman"/>
          <w:b/>
          <w:sz w:val="20"/>
        </w:rPr>
        <w:t>Jahnova 867/12, 709 00 Ostrava</w:t>
      </w:r>
    </w:p>
    <w:p w:rsidR="001E7657" w:rsidRPr="00654CF5" w:rsidRDefault="00FB47BD" w:rsidP="00A454D7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654CF5">
        <w:rPr>
          <w:rFonts w:ascii="Times New Roman" w:hAnsi="Times New Roman" w:cs="Times New Roman"/>
          <w:b/>
          <w:sz w:val="20"/>
        </w:rPr>
        <w:t>775 356</w:t>
      </w:r>
      <w:r w:rsidR="001E7657" w:rsidRPr="00654CF5">
        <w:rPr>
          <w:rFonts w:ascii="Times New Roman" w:hAnsi="Times New Roman" w:cs="Times New Roman"/>
          <w:b/>
          <w:sz w:val="20"/>
        </w:rPr>
        <w:t xml:space="preserve"> 074 </w:t>
      </w:r>
      <w:hyperlink r:id="rId11" w:history="1">
        <w:r w:rsidR="001E7657" w:rsidRPr="00654CF5">
          <w:rPr>
            <w:rStyle w:val="Hypertextovodkaz"/>
            <w:rFonts w:ascii="Times New Roman" w:hAnsi="Times New Roman" w:cs="Times New Roman"/>
            <w:b/>
            <w:color w:val="auto"/>
            <w:sz w:val="20"/>
          </w:rPr>
          <w:t>ksliva@css-ostrava.cz</w:t>
        </w:r>
      </w:hyperlink>
      <w:r w:rsidR="001E7657" w:rsidRPr="00654CF5">
        <w:rPr>
          <w:rFonts w:ascii="Times New Roman" w:hAnsi="Times New Roman" w:cs="Times New Roman"/>
          <w:b/>
          <w:sz w:val="20"/>
        </w:rPr>
        <w:t xml:space="preserve"> 775 356 117 </w:t>
      </w:r>
      <w:hyperlink r:id="rId12" w:history="1">
        <w:r w:rsidR="001E7657" w:rsidRPr="00654CF5">
          <w:rPr>
            <w:rStyle w:val="Hypertextovodkaz"/>
            <w:rFonts w:ascii="Times New Roman" w:hAnsi="Times New Roman" w:cs="Times New Roman"/>
            <w:b/>
            <w:color w:val="auto"/>
            <w:sz w:val="20"/>
          </w:rPr>
          <w:t>lzavodna@css-ostrava.cz</w:t>
        </w:r>
      </w:hyperlink>
    </w:p>
    <w:p w:rsidR="001E7657" w:rsidRPr="00654CF5" w:rsidRDefault="001E7657" w:rsidP="001E7657">
      <w:pPr>
        <w:spacing w:after="0" w:line="360" w:lineRule="auto"/>
        <w:ind w:left="357"/>
        <w:rPr>
          <w:rFonts w:ascii="Times New Roman" w:hAnsi="Times New Roman" w:cs="Times New Roman"/>
          <w:b/>
          <w:sz w:val="20"/>
        </w:rPr>
      </w:pPr>
    </w:p>
    <w:p w:rsidR="00AD0D48" w:rsidRPr="00654CF5" w:rsidRDefault="008075E8" w:rsidP="004B5E93">
      <w:pPr>
        <w:rPr>
          <w:rFonts w:ascii="Times New Roman" w:hAnsi="Times New Roman" w:cs="Times New Roman"/>
          <w:b/>
          <w:szCs w:val="24"/>
        </w:rPr>
      </w:pPr>
      <w:r w:rsidRPr="00654CF5">
        <w:rPr>
          <w:rFonts w:ascii="Times New Roman" w:hAnsi="Times New Roman" w:cs="Times New Roman"/>
          <w:b/>
          <w:noProof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 wp14:anchorId="29F958B6" wp14:editId="5DCD097E">
            <wp:simplePos x="0" y="0"/>
            <wp:positionH relativeFrom="column">
              <wp:posOffset>3458845</wp:posOffset>
            </wp:positionH>
            <wp:positionV relativeFrom="paragraph">
              <wp:posOffset>6350</wp:posOffset>
            </wp:positionV>
            <wp:extent cx="567690" cy="542925"/>
            <wp:effectExtent l="0" t="0" r="381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domecek maly1(1).jpg"/>
                    <pic:cNvPicPr/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CF5">
        <w:rPr>
          <w:rFonts w:ascii="Times New Roman" w:hAnsi="Times New Roman" w:cs="Times New Roman"/>
          <w:b/>
          <w:noProof/>
          <w:szCs w:val="24"/>
          <w:lang w:eastAsia="cs-CZ"/>
        </w:rPr>
        <w:drawing>
          <wp:anchor distT="0" distB="0" distL="114300" distR="114300" simplePos="0" relativeHeight="251673600" behindDoc="0" locked="0" layoutInCell="1" allowOverlap="1" wp14:anchorId="4A577415" wp14:editId="180D36BA">
            <wp:simplePos x="0" y="0"/>
            <wp:positionH relativeFrom="column">
              <wp:posOffset>544195</wp:posOffset>
            </wp:positionH>
            <wp:positionV relativeFrom="paragraph">
              <wp:posOffset>0</wp:posOffset>
            </wp:positionV>
            <wp:extent cx="2505075" cy="514350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Z černobíl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D48" w:rsidRPr="00654CF5" w:rsidRDefault="00AD0D48" w:rsidP="00AD0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4B5E93" w:rsidRPr="00654CF5" w:rsidRDefault="004B5E93" w:rsidP="00AD0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B5E93" w:rsidRPr="00654CF5" w:rsidRDefault="004B5E93" w:rsidP="00AD0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02DAB" w:rsidRPr="00654CF5" w:rsidRDefault="00202DAB" w:rsidP="00A454D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D0D48" w:rsidRPr="00654CF5" w:rsidRDefault="00AD0D48" w:rsidP="00AD0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4CF5">
        <w:rPr>
          <w:rFonts w:ascii="Times New Roman" w:hAnsi="Times New Roman" w:cs="Times New Roman"/>
          <w:b/>
          <w:sz w:val="24"/>
          <w:szCs w:val="28"/>
        </w:rPr>
        <w:t>Centrum sociálních služeb Ostrava</w:t>
      </w:r>
      <w:r w:rsidR="00565AE8" w:rsidRPr="00654CF5">
        <w:rPr>
          <w:rFonts w:ascii="Times New Roman" w:hAnsi="Times New Roman" w:cs="Times New Roman"/>
          <w:b/>
          <w:sz w:val="24"/>
          <w:szCs w:val="28"/>
        </w:rPr>
        <w:t>,</w:t>
      </w:r>
      <w:r w:rsidRPr="00654CF5">
        <w:rPr>
          <w:rFonts w:ascii="Times New Roman" w:hAnsi="Times New Roman" w:cs="Times New Roman"/>
          <w:b/>
          <w:sz w:val="24"/>
          <w:szCs w:val="28"/>
        </w:rPr>
        <w:t xml:space="preserve"> o.p.s.</w:t>
      </w:r>
    </w:p>
    <w:p w:rsidR="00AD0D48" w:rsidRPr="00654CF5" w:rsidRDefault="00AD0D48" w:rsidP="00AD0D4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54CF5">
        <w:rPr>
          <w:rFonts w:ascii="Times New Roman" w:hAnsi="Times New Roman" w:cs="Times New Roman"/>
          <w:b/>
          <w:szCs w:val="24"/>
        </w:rPr>
        <w:t>nabízí od 1. 1. 2018 občanům podporu a pomoc v rámci sociální služby</w:t>
      </w:r>
    </w:p>
    <w:p w:rsidR="00AD0D48" w:rsidRPr="00654CF5" w:rsidRDefault="00AD0D48" w:rsidP="00AD0D48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AD0D48" w:rsidRPr="00654CF5" w:rsidRDefault="00AD0D48" w:rsidP="00AD0D4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54CF5">
        <w:rPr>
          <w:rFonts w:ascii="Times New Roman" w:hAnsi="Times New Roman" w:cs="Times New Roman"/>
          <w:b/>
          <w:szCs w:val="24"/>
        </w:rPr>
        <w:t xml:space="preserve">PORADENSTVÍ PRO OBČANY     </w:t>
      </w:r>
    </w:p>
    <w:p w:rsidR="004B5E93" w:rsidRPr="00654CF5" w:rsidRDefault="00AD0D48" w:rsidP="00AD0D4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54CF5">
        <w:rPr>
          <w:rFonts w:ascii="Times New Roman" w:hAnsi="Times New Roman" w:cs="Times New Roman"/>
          <w:b/>
          <w:szCs w:val="24"/>
        </w:rPr>
        <w:t xml:space="preserve">Odborné sociální poradenství (§ 37 odst. 3) </w:t>
      </w:r>
    </w:p>
    <w:p w:rsidR="004B5E93" w:rsidRPr="00654CF5" w:rsidRDefault="004B5E93" w:rsidP="00AD0D4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D0D48" w:rsidRPr="00654CF5" w:rsidRDefault="00B82F11" w:rsidP="00AD0D4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54CF5">
        <w:rPr>
          <w:rFonts w:ascii="Times New Roman" w:hAnsi="Times New Roman" w:cs="Times New Roman"/>
          <w:b/>
          <w:noProof/>
          <w:szCs w:val="24"/>
          <w:lang w:eastAsia="cs-CZ"/>
        </w:rPr>
        <w:drawing>
          <wp:inline distT="0" distB="0" distL="0" distR="0">
            <wp:extent cx="3928757" cy="17621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kenování_20180107_18410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815" cy="176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93" w:rsidRPr="00654CF5" w:rsidRDefault="004B5E93" w:rsidP="00AD0D4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D0D48" w:rsidRPr="00654CF5" w:rsidRDefault="00AD0D48" w:rsidP="004B5E93">
      <w:pPr>
        <w:pStyle w:val="Odstavecseseznamem"/>
        <w:numPr>
          <w:ilvl w:val="0"/>
          <w:numId w:val="1"/>
        </w:numPr>
        <w:spacing w:after="60" w:line="240" w:lineRule="auto"/>
        <w:ind w:left="714" w:hanging="357"/>
        <w:rPr>
          <w:rFonts w:ascii="Times New Roman" w:hAnsi="Times New Roman" w:cs="Times New Roman"/>
          <w:b/>
          <w:sz w:val="20"/>
        </w:rPr>
      </w:pPr>
      <w:r w:rsidRPr="00654CF5">
        <w:rPr>
          <w:rFonts w:ascii="Times New Roman" w:hAnsi="Times New Roman" w:cs="Times New Roman"/>
          <w:b/>
          <w:sz w:val="20"/>
        </w:rPr>
        <w:t>Máte starosti se svým zdravím, nebo zdravím někoho blízkého?</w:t>
      </w:r>
    </w:p>
    <w:p w:rsidR="00AD0D48" w:rsidRPr="00654CF5" w:rsidRDefault="00AD0D48" w:rsidP="004B5E93">
      <w:pPr>
        <w:pStyle w:val="Odstavecseseznamem"/>
        <w:numPr>
          <w:ilvl w:val="0"/>
          <w:numId w:val="1"/>
        </w:numPr>
        <w:spacing w:after="60" w:line="240" w:lineRule="auto"/>
        <w:ind w:left="714" w:hanging="357"/>
        <w:rPr>
          <w:rFonts w:ascii="Times New Roman" w:hAnsi="Times New Roman" w:cs="Times New Roman"/>
          <w:b/>
          <w:sz w:val="20"/>
        </w:rPr>
      </w:pPr>
      <w:r w:rsidRPr="00654CF5">
        <w:rPr>
          <w:rFonts w:ascii="Times New Roman" w:hAnsi="Times New Roman" w:cs="Times New Roman"/>
          <w:b/>
          <w:sz w:val="20"/>
        </w:rPr>
        <w:t>Je pro vás těžké najít práci, bydlení, nebo řešíte nepříznivou finanční situaci?</w:t>
      </w:r>
    </w:p>
    <w:p w:rsidR="00AD0D48" w:rsidRPr="00654CF5" w:rsidRDefault="00AD0D48" w:rsidP="004B5E93">
      <w:pPr>
        <w:pStyle w:val="Odstavecseseznamem"/>
        <w:numPr>
          <w:ilvl w:val="0"/>
          <w:numId w:val="1"/>
        </w:numPr>
        <w:spacing w:after="60" w:line="240" w:lineRule="auto"/>
        <w:ind w:left="714" w:hanging="357"/>
        <w:rPr>
          <w:rFonts w:ascii="Times New Roman" w:hAnsi="Times New Roman" w:cs="Times New Roman"/>
          <w:b/>
          <w:sz w:val="20"/>
        </w:rPr>
      </w:pPr>
      <w:r w:rsidRPr="00654CF5">
        <w:rPr>
          <w:rFonts w:ascii="Times New Roman" w:hAnsi="Times New Roman" w:cs="Times New Roman"/>
          <w:b/>
          <w:sz w:val="20"/>
        </w:rPr>
        <w:t>Potřebujete pomoc v rodinných, partnerských nebo mezilidských vztazích?</w:t>
      </w:r>
    </w:p>
    <w:p w:rsidR="004B5E93" w:rsidRPr="00654CF5" w:rsidRDefault="00AD0D48" w:rsidP="004B5E93">
      <w:pPr>
        <w:pStyle w:val="Odstavecseseznamem"/>
        <w:numPr>
          <w:ilvl w:val="0"/>
          <w:numId w:val="1"/>
        </w:numPr>
        <w:spacing w:after="60" w:line="360" w:lineRule="auto"/>
        <w:rPr>
          <w:rFonts w:ascii="Times New Roman" w:hAnsi="Times New Roman" w:cs="Times New Roman"/>
          <w:b/>
          <w:szCs w:val="24"/>
        </w:rPr>
      </w:pPr>
      <w:r w:rsidRPr="00654CF5">
        <w:rPr>
          <w:rFonts w:ascii="Times New Roman" w:hAnsi="Times New Roman" w:cs="Times New Roman"/>
          <w:b/>
          <w:sz w:val="20"/>
        </w:rPr>
        <w:t>Nevíte si rady při vyřizování osobních záležitostí na úřadech?</w:t>
      </w:r>
    </w:p>
    <w:p w:rsidR="004B5E93" w:rsidRPr="00654CF5" w:rsidRDefault="004B5E93" w:rsidP="00AD0D48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AD0D48" w:rsidRPr="00654CF5" w:rsidRDefault="00AD0D48" w:rsidP="00AD0D48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654CF5">
        <w:rPr>
          <w:rFonts w:ascii="Times New Roman" w:hAnsi="Times New Roman" w:cs="Times New Roman"/>
          <w:b/>
          <w:szCs w:val="24"/>
        </w:rPr>
        <w:t>Smyslem naší práce je pomoci vám najít cestu k řešení vašich problémů.</w:t>
      </w:r>
    </w:p>
    <w:p w:rsidR="004B5E93" w:rsidRPr="00654CF5" w:rsidRDefault="004B5E93" w:rsidP="00AD0D48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4B5E93" w:rsidRPr="00654CF5" w:rsidRDefault="004B5E93" w:rsidP="00AD0D48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A454D7" w:rsidRPr="00654CF5" w:rsidRDefault="00A454D7" w:rsidP="00AD0D48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A454D7" w:rsidRPr="00654CF5" w:rsidRDefault="000F4C8E" w:rsidP="006805B5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0"/>
        </w:rPr>
      </w:pPr>
      <w:hyperlink r:id="rId14" w:history="1">
        <w:r w:rsidR="00AD0D48" w:rsidRPr="00654CF5">
          <w:rPr>
            <w:rStyle w:val="Hypertextovodkaz"/>
            <w:rFonts w:ascii="Times New Roman" w:hAnsi="Times New Roman" w:cs="Times New Roman"/>
            <w:b/>
            <w:color w:val="auto"/>
            <w:sz w:val="20"/>
          </w:rPr>
          <w:t>www.css-ostrava.cz</w:t>
        </w:r>
      </w:hyperlink>
      <w:r w:rsidR="00A454D7" w:rsidRPr="00654CF5">
        <w:rPr>
          <w:rFonts w:ascii="Times New Roman" w:hAnsi="Times New Roman" w:cs="Times New Roman"/>
          <w:b/>
          <w:sz w:val="20"/>
        </w:rPr>
        <w:t xml:space="preserve">  </w:t>
      </w:r>
      <w:r w:rsidR="00AD0D48" w:rsidRPr="00654CF5">
        <w:rPr>
          <w:rFonts w:ascii="Times New Roman" w:hAnsi="Times New Roman" w:cs="Times New Roman"/>
          <w:b/>
          <w:sz w:val="20"/>
        </w:rPr>
        <w:t>Jahnova 867/12, 709 00 Ostrava</w:t>
      </w:r>
    </w:p>
    <w:p w:rsidR="004A196F" w:rsidRPr="00654CF5" w:rsidRDefault="001E7657" w:rsidP="006805B5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0"/>
        </w:rPr>
      </w:pPr>
      <w:r w:rsidRPr="00654CF5">
        <w:rPr>
          <w:rFonts w:ascii="Times New Roman" w:hAnsi="Times New Roman" w:cs="Times New Roman"/>
          <w:b/>
          <w:sz w:val="20"/>
        </w:rPr>
        <w:t xml:space="preserve">775 356 074 </w:t>
      </w:r>
      <w:hyperlink r:id="rId15" w:history="1">
        <w:r w:rsidRPr="00654CF5">
          <w:rPr>
            <w:rStyle w:val="Hypertextovodkaz"/>
            <w:rFonts w:ascii="Times New Roman" w:hAnsi="Times New Roman" w:cs="Times New Roman"/>
            <w:b/>
            <w:color w:val="auto"/>
            <w:sz w:val="20"/>
          </w:rPr>
          <w:t>ksliva@css-ostrava.cz</w:t>
        </w:r>
      </w:hyperlink>
      <w:r w:rsidRPr="00654CF5">
        <w:rPr>
          <w:rFonts w:ascii="Times New Roman" w:hAnsi="Times New Roman" w:cs="Times New Roman"/>
          <w:b/>
          <w:sz w:val="20"/>
        </w:rPr>
        <w:t xml:space="preserve"> 775 356 117 </w:t>
      </w:r>
      <w:hyperlink r:id="rId16" w:history="1">
        <w:r w:rsidRPr="00654CF5">
          <w:rPr>
            <w:rStyle w:val="Hypertextovodkaz"/>
            <w:rFonts w:ascii="Times New Roman" w:hAnsi="Times New Roman" w:cs="Times New Roman"/>
            <w:b/>
            <w:color w:val="auto"/>
            <w:sz w:val="20"/>
          </w:rPr>
          <w:t>lzavodna@css-ostrava.cz</w:t>
        </w:r>
      </w:hyperlink>
    </w:p>
    <w:p w:rsidR="001E7657" w:rsidRPr="00654CF5" w:rsidRDefault="001E7657" w:rsidP="006805B5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Cs w:val="24"/>
        </w:rPr>
      </w:pPr>
    </w:p>
    <w:sectPr w:rsidR="001E7657" w:rsidRPr="00654CF5" w:rsidSect="00A454D7">
      <w:pgSz w:w="16839" w:h="11907" w:orient="landscape" w:code="9"/>
      <w:pgMar w:top="851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8E" w:rsidRDefault="000F4C8E" w:rsidP="006A13B7">
      <w:pPr>
        <w:spacing w:after="0" w:line="240" w:lineRule="auto"/>
      </w:pPr>
      <w:r>
        <w:separator/>
      </w:r>
    </w:p>
  </w:endnote>
  <w:endnote w:type="continuationSeparator" w:id="0">
    <w:p w:rsidR="000F4C8E" w:rsidRDefault="000F4C8E" w:rsidP="006A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8E" w:rsidRDefault="000F4C8E" w:rsidP="006A13B7">
      <w:pPr>
        <w:spacing w:after="0" w:line="240" w:lineRule="auto"/>
      </w:pPr>
      <w:r>
        <w:separator/>
      </w:r>
    </w:p>
  </w:footnote>
  <w:footnote w:type="continuationSeparator" w:id="0">
    <w:p w:rsidR="000F4C8E" w:rsidRDefault="000F4C8E" w:rsidP="006A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D37F0"/>
    <w:multiLevelType w:val="hybridMultilevel"/>
    <w:tmpl w:val="4AF2ACDC"/>
    <w:lvl w:ilvl="0" w:tplc="31D2D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6F"/>
    <w:rsid w:val="00035AE3"/>
    <w:rsid w:val="000B3688"/>
    <w:rsid w:val="000D34A8"/>
    <w:rsid w:val="000E6DE2"/>
    <w:rsid w:val="000F4C8E"/>
    <w:rsid w:val="00147ADA"/>
    <w:rsid w:val="001D2344"/>
    <w:rsid w:val="001E7657"/>
    <w:rsid w:val="00202DAB"/>
    <w:rsid w:val="002A4AF4"/>
    <w:rsid w:val="002E1116"/>
    <w:rsid w:val="002E16A7"/>
    <w:rsid w:val="002F4812"/>
    <w:rsid w:val="00303AC2"/>
    <w:rsid w:val="00393D71"/>
    <w:rsid w:val="003B2594"/>
    <w:rsid w:val="003D62D5"/>
    <w:rsid w:val="004A196F"/>
    <w:rsid w:val="004B5E93"/>
    <w:rsid w:val="00565AE8"/>
    <w:rsid w:val="005E6DFE"/>
    <w:rsid w:val="00654CF5"/>
    <w:rsid w:val="00666CC1"/>
    <w:rsid w:val="00675FDD"/>
    <w:rsid w:val="006805B5"/>
    <w:rsid w:val="006A13B7"/>
    <w:rsid w:val="006B1A3A"/>
    <w:rsid w:val="0071550A"/>
    <w:rsid w:val="00717634"/>
    <w:rsid w:val="0077121C"/>
    <w:rsid w:val="008075E8"/>
    <w:rsid w:val="008322B5"/>
    <w:rsid w:val="008453DF"/>
    <w:rsid w:val="00872190"/>
    <w:rsid w:val="008A382F"/>
    <w:rsid w:val="008B0FCF"/>
    <w:rsid w:val="008C7593"/>
    <w:rsid w:val="008F1149"/>
    <w:rsid w:val="00902063"/>
    <w:rsid w:val="00903249"/>
    <w:rsid w:val="00913B9D"/>
    <w:rsid w:val="00935EDA"/>
    <w:rsid w:val="0096105F"/>
    <w:rsid w:val="009E397C"/>
    <w:rsid w:val="00A179F1"/>
    <w:rsid w:val="00A454D7"/>
    <w:rsid w:val="00AC15E1"/>
    <w:rsid w:val="00AD0D48"/>
    <w:rsid w:val="00B016F4"/>
    <w:rsid w:val="00B66B18"/>
    <w:rsid w:val="00B82F11"/>
    <w:rsid w:val="00B86855"/>
    <w:rsid w:val="00B90088"/>
    <w:rsid w:val="00BD63F0"/>
    <w:rsid w:val="00C06E37"/>
    <w:rsid w:val="00C272ED"/>
    <w:rsid w:val="00C51E68"/>
    <w:rsid w:val="00C6425F"/>
    <w:rsid w:val="00CA4C56"/>
    <w:rsid w:val="00CB0B68"/>
    <w:rsid w:val="00CC2298"/>
    <w:rsid w:val="00CD2C49"/>
    <w:rsid w:val="00D06171"/>
    <w:rsid w:val="00D21976"/>
    <w:rsid w:val="00D50CD2"/>
    <w:rsid w:val="00D71DD7"/>
    <w:rsid w:val="00D87EE6"/>
    <w:rsid w:val="00DA0702"/>
    <w:rsid w:val="00DC4E2B"/>
    <w:rsid w:val="00DF0922"/>
    <w:rsid w:val="00E550FE"/>
    <w:rsid w:val="00E774E2"/>
    <w:rsid w:val="00EA2640"/>
    <w:rsid w:val="00EB36BD"/>
    <w:rsid w:val="00EB3D38"/>
    <w:rsid w:val="00EC28A4"/>
    <w:rsid w:val="00EF32C6"/>
    <w:rsid w:val="00EF78EC"/>
    <w:rsid w:val="00F41CFB"/>
    <w:rsid w:val="00F540A0"/>
    <w:rsid w:val="00F91E5D"/>
    <w:rsid w:val="00FB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ABE9B7-90A0-473A-9374-1F4E9557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9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3B7"/>
  </w:style>
  <w:style w:type="paragraph" w:styleId="Zpat">
    <w:name w:val="footer"/>
    <w:basedOn w:val="Normln"/>
    <w:link w:val="ZpatChar"/>
    <w:uiPriority w:val="99"/>
    <w:unhideWhenUsed/>
    <w:rsid w:val="006A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3B7"/>
  </w:style>
  <w:style w:type="paragraph" w:styleId="Textbubliny">
    <w:name w:val="Balloon Text"/>
    <w:basedOn w:val="Normln"/>
    <w:link w:val="TextbublinyChar"/>
    <w:uiPriority w:val="99"/>
    <w:semiHidden/>
    <w:unhideWhenUsed/>
    <w:rsid w:val="0071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63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D3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zavodna@css-ostrava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zavodna@css-ostrav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liva@css-ostrav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sliva@css-ostrava.cz" TargetMode="External"/><Relationship Id="rId10" Type="http://schemas.openxmlformats.org/officeDocument/2006/relationships/hyperlink" Target="http://www.css-ostr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ss-ostr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37</cp:revision>
  <cp:lastPrinted>2018-01-09T20:14:00Z</cp:lastPrinted>
  <dcterms:created xsi:type="dcterms:W3CDTF">2018-01-06T20:25:00Z</dcterms:created>
  <dcterms:modified xsi:type="dcterms:W3CDTF">2018-01-16T16:52:00Z</dcterms:modified>
</cp:coreProperties>
</file>